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BF16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>2021 Dodge Durango</w:t>
      </w:r>
    </w:p>
    <w:p w14:paraId="57BD872F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دودج دورانكو 2021</w:t>
      </w:r>
    </w:p>
    <w:p w14:paraId="1CF7E7E6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( R/T </w:t>
      </w: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الوحش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) V8</w:t>
      </w:r>
    </w:p>
    <w:p w14:paraId="6D882384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كلين تايتل مكفولة من الدعاميه للدعاميه </w:t>
      </w:r>
    </w:p>
    <w:p w14:paraId="1AC76B4D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مـاشـيـة 25 ميل داخـل حــمــراء 8 سلندر </w:t>
      </w:r>
    </w:p>
    <w:p w14:paraId="6F6C359F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صاحب سيارة 07703114008</w:t>
      </w:r>
    </w:p>
    <w:p w14:paraId="25520DFF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اخوان شوف جميلة جدا حلوة المواصفات</w:t>
      </w:r>
    </w:p>
    <w:p w14:paraId="57EFC594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المواصفات, * فول الفول</w:t>
      </w:r>
    </w:p>
    <w:p w14:paraId="247BA5B8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فتحة سقف </w:t>
      </w:r>
    </w:p>
    <w:p w14:paraId="36914D59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تدفئة كشنات امامي وخلفي وستيرن </w:t>
      </w:r>
    </w:p>
    <w:p w14:paraId="7F513070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خزن</w:t>
      </w:r>
    </w:p>
    <w:p w14:paraId="68BC221C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 احمر بلادي</w:t>
      </w:r>
    </w:p>
    <w:p w14:paraId="14757BE5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لدات الوان داخل السيارة</w:t>
      </w:r>
    </w:p>
    <w:p w14:paraId="7A1EACFF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تشغيل عن بعد </w:t>
      </w:r>
    </w:p>
    <w:p w14:paraId="05DFA44F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ابواب</w:t>
      </w:r>
    </w:p>
    <w:p w14:paraId="6FAF0CF0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كروز مثبت سرعة</w:t>
      </w:r>
    </w:p>
    <w:p w14:paraId="299053C4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 ستارت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Auto start</w:t>
      </w:r>
    </w:p>
    <w:p w14:paraId="20EA545B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 ستوب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Auto stop</w:t>
      </w:r>
    </w:p>
    <w:p w14:paraId="58B2EBD7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وضعيات القيادة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Drive mode</w:t>
      </w:r>
    </w:p>
    <w:p w14:paraId="630E8D91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كبيرة لمس اماميه</w:t>
      </w:r>
    </w:p>
    <w:p w14:paraId="4059D42F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خلفية + امامية </w:t>
      </w:r>
    </w:p>
    <w:p w14:paraId="512DE71D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حصان امامي </w:t>
      </w:r>
    </w:p>
    <w:p w14:paraId="69082DC8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زينون لد</w:t>
      </w:r>
    </w:p>
    <w:p w14:paraId="79D14139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اشاير مري</w:t>
      </w:r>
    </w:p>
    <w:p w14:paraId="6BC0134D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هيترات مري</w:t>
      </w:r>
    </w:p>
    <w:p w14:paraId="42B16AE2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صندوق كهربائي</w:t>
      </w:r>
    </w:p>
    <w:p w14:paraId="2B5E27F6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ويلكب اسود بلاد</w:t>
      </w:r>
    </w:p>
    <w:p w14:paraId="562FC343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بلوجكترات زنون</w:t>
      </w:r>
    </w:p>
    <w:p w14:paraId="0162B257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استيرن حرف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</w:t>
      </w:r>
    </w:p>
    <w:p w14:paraId="426074A5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دبل منفد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USB</w:t>
      </w:r>
    </w:p>
    <w:p w14:paraId="0967AAE6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منفذ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AUX</w:t>
      </w:r>
    </w:p>
    <w:p w14:paraId="6913E709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كاميرة دوارة 360</w:t>
      </w:r>
    </w:p>
    <w:p w14:paraId="3B9327ED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شاحن لاسلكي </w:t>
      </w:r>
    </w:p>
    <w:p w14:paraId="176F78E8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مانع انزلاق </w:t>
      </w:r>
    </w:p>
    <w:p w14:paraId="2A7E0C89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اتو بارك</w:t>
      </w:r>
    </w:p>
    <w:p w14:paraId="40B3BCB6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 ويل</w:t>
      </w:r>
    </w:p>
    <w:p w14:paraId="4A5B5CE5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سحب عربانة خلفية</w:t>
      </w:r>
    </w:p>
    <w:p w14:paraId="2E07A1AC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>ABS</w:t>
      </w:r>
    </w:p>
    <w:p w14:paraId="75D20D36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مانع الانزلاق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Traction Control</w:t>
      </w:r>
    </w:p>
    <w:p w14:paraId="1651C6A2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باقي المواصفات معروفة</w:t>
      </w:r>
    </w:p>
    <w:p w14:paraId="5A3DEB9F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كاتي ‏تكليف رقم 25 ورقة</w:t>
      </w:r>
    </w:p>
    <w:p w14:paraId="14852A80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الـسعر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 435$ </w:t>
      </w: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ورقه </w:t>
      </w:r>
    </w:p>
    <w:p w14:paraId="53BC2E04" w14:textId="77777777" w:rsidR="001E1FBF" w:rsidRPr="001E1FBF" w:rsidRDefault="001E1FBF" w:rsidP="001E1FB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1FB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r w:rsidRPr="001E1FBF">
        <w:rPr>
          <w:rFonts w:ascii="inherit" w:eastAsia="Times New Roman" w:hAnsi="inherit" w:cs="Segoe UI Historic"/>
          <w:color w:val="050505"/>
          <w:sz w:val="23"/>
          <w:szCs w:val="23"/>
        </w:rPr>
        <w:t>07703114008</w:t>
      </w:r>
    </w:p>
    <w:p w14:paraId="7110ABD7" w14:textId="77777777" w:rsidR="009C562E" w:rsidRDefault="009C562E"/>
    <w:sectPr w:rsidR="009C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2E"/>
    <w:rsid w:val="001E1FBF"/>
    <w:rsid w:val="009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765BA-4A2E-436A-A7F2-7937850C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2023-03-28T10:43:00Z</dcterms:created>
  <dcterms:modified xsi:type="dcterms:W3CDTF">2023-03-28T10:43:00Z</dcterms:modified>
</cp:coreProperties>
</file>